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A9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 xml:space="preserve">Приложение к </w:t>
      </w:r>
    </w:p>
    <w:p w:rsidR="00CE78A9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7D4937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CE78A9" w:rsidRPr="007D4937" w:rsidRDefault="00CE78A9" w:rsidP="00CE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036C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Нижнекаменского </w:t>
      </w:r>
      <w:r w:rsidRPr="007D4937">
        <w:rPr>
          <w:rFonts w:ascii="Times New Roman" w:hAnsi="Times New Roman"/>
          <w:sz w:val="24"/>
          <w:szCs w:val="24"/>
        </w:rPr>
        <w:t xml:space="preserve"> сельсовета</w:t>
      </w:r>
    </w:p>
    <w:p w:rsidR="00CE78A9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 xml:space="preserve">Ордынского района </w:t>
      </w:r>
    </w:p>
    <w:p w:rsidR="00CE78A9" w:rsidRPr="007D4937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>Новосибирской области</w:t>
      </w:r>
    </w:p>
    <w:p w:rsidR="00CE78A9" w:rsidRDefault="00920723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</w:t>
      </w:r>
      <w:r w:rsidR="00CE78A9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.2024</w:t>
      </w:r>
      <w:r w:rsidR="00CE78A9" w:rsidRPr="007D4937">
        <w:rPr>
          <w:rFonts w:ascii="Times New Roman" w:hAnsi="Times New Roman"/>
          <w:sz w:val="24"/>
          <w:szCs w:val="24"/>
        </w:rPr>
        <w:t xml:space="preserve"> года</w:t>
      </w:r>
      <w:r w:rsidR="000C4DEE">
        <w:rPr>
          <w:rFonts w:ascii="Times New Roman" w:hAnsi="Times New Roman"/>
          <w:sz w:val="24"/>
          <w:szCs w:val="24"/>
        </w:rPr>
        <w:t xml:space="preserve"> № 42</w:t>
      </w: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Перечень объектов, </w:t>
      </w:r>
    </w:p>
    <w:p w:rsidR="00CE78A9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в отношении которых планируется заключение концессионных соглашений </w:t>
      </w:r>
    </w:p>
    <w:p w:rsidR="00CE78A9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Нижнекаменского </w:t>
      </w:r>
      <w:r w:rsidRPr="007F4077">
        <w:rPr>
          <w:rFonts w:ascii="Times New Roman" w:hAnsi="Times New Roman"/>
          <w:sz w:val="28"/>
          <w:szCs w:val="28"/>
        </w:rPr>
        <w:t xml:space="preserve">сельсовета Ордынского района </w:t>
      </w:r>
    </w:p>
    <w:p w:rsidR="00CE78A9" w:rsidRPr="007F4077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>Новосибирской области</w:t>
      </w:r>
      <w:r w:rsidR="00920723"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E78A9" w:rsidRDefault="00CE78A9" w:rsidP="00CE78A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CE78A9" w:rsidRDefault="00CE78A9" w:rsidP="00CE78A9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429"/>
        <w:gridCol w:w="2268"/>
        <w:gridCol w:w="1560"/>
        <w:gridCol w:w="1229"/>
        <w:gridCol w:w="1571"/>
      </w:tblGrid>
      <w:tr w:rsidR="00CE78A9" w:rsidRPr="00877E8B" w:rsidTr="009C321B">
        <w:tc>
          <w:tcPr>
            <w:tcW w:w="514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№</w:t>
            </w:r>
          </w:p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п/п</w:t>
            </w:r>
          </w:p>
        </w:tc>
        <w:tc>
          <w:tcPr>
            <w:tcW w:w="2429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Адрес местонахождения</w:t>
            </w:r>
          </w:p>
        </w:tc>
        <w:tc>
          <w:tcPr>
            <w:tcW w:w="1560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 xml:space="preserve">Кадастровый номер </w:t>
            </w:r>
          </w:p>
        </w:tc>
        <w:tc>
          <w:tcPr>
            <w:tcW w:w="1229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1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CE78A9" w:rsidRPr="00877E8B" w:rsidTr="009C321B">
        <w:tc>
          <w:tcPr>
            <w:tcW w:w="514" w:type="dxa"/>
          </w:tcPr>
          <w:p w:rsidR="00CE78A9" w:rsidRPr="00877E8B" w:rsidRDefault="00CE78A9" w:rsidP="009C321B">
            <w:pPr>
              <w:spacing w:after="0" w:line="240" w:lineRule="auto"/>
            </w:pPr>
            <w:r w:rsidRPr="00877E8B">
              <w:t>-</w:t>
            </w:r>
          </w:p>
        </w:tc>
        <w:tc>
          <w:tcPr>
            <w:tcW w:w="2429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2268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1560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1229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1571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</w:tr>
    </w:tbl>
    <w:p w:rsidR="00CE78A9" w:rsidRDefault="00CE78A9" w:rsidP="00CE78A9"/>
    <w:p w:rsidR="008B1325" w:rsidRPr="00CE78A9" w:rsidRDefault="008B1325" w:rsidP="00CE78A9">
      <w:bookmarkStart w:id="0" w:name="_GoBack"/>
      <w:bookmarkEnd w:id="0"/>
    </w:p>
    <w:sectPr w:rsidR="008B1325" w:rsidRPr="00CE78A9" w:rsidSect="0029561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231C"/>
    <w:rsid w:val="000C4DEE"/>
    <w:rsid w:val="001036C7"/>
    <w:rsid w:val="0012166D"/>
    <w:rsid w:val="007D6C0B"/>
    <w:rsid w:val="008B1325"/>
    <w:rsid w:val="008E231C"/>
    <w:rsid w:val="008E3F52"/>
    <w:rsid w:val="00920723"/>
    <w:rsid w:val="00C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8547-D4DE-4C1B-AAA0-A0740C54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E23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11119</dc:creator>
  <cp:keywords/>
  <dc:description/>
  <cp:lastModifiedBy>Kamenka</cp:lastModifiedBy>
  <cp:revision>7</cp:revision>
  <dcterms:created xsi:type="dcterms:W3CDTF">2022-06-08T08:18:00Z</dcterms:created>
  <dcterms:modified xsi:type="dcterms:W3CDTF">2024-06-06T02:58:00Z</dcterms:modified>
</cp:coreProperties>
</file>